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4A02F" w14:textId="77777777" w:rsidR="0065037D" w:rsidRDefault="00E3248A">
      <w:r>
        <w:t xml:space="preserve">Pre-bid meeting for the Sandburg Magazine </w:t>
      </w:r>
    </w:p>
    <w:p w14:paraId="59D20D74" w14:textId="77777777" w:rsidR="00E3248A" w:rsidRDefault="00E3248A">
      <w:r>
        <w:t>Tuesday, October 23, 2018</w:t>
      </w:r>
    </w:p>
    <w:p w14:paraId="6A5B07EF" w14:textId="77777777" w:rsidR="00E3248A" w:rsidRDefault="00E3248A">
      <w:r>
        <w:t>Time:  2:00 pm</w:t>
      </w:r>
    </w:p>
    <w:p w14:paraId="414C5223" w14:textId="77777777" w:rsidR="00E3248A" w:rsidRDefault="00E3248A"/>
    <w:p w14:paraId="27F7DB4A" w14:textId="77777777" w:rsidR="00E3248A" w:rsidRDefault="00E3248A">
      <w:r>
        <w:t>Questions:</w:t>
      </w:r>
    </w:p>
    <w:p w14:paraId="6AA45FCD" w14:textId="77777777" w:rsidR="00E3248A" w:rsidRDefault="00E3248A" w:rsidP="00E3248A">
      <w:pPr>
        <w:pStyle w:val="ListParagraph"/>
        <w:numPr>
          <w:ilvl w:val="0"/>
          <w:numId w:val="1"/>
        </w:numPr>
      </w:pPr>
      <w:r>
        <w:t xml:space="preserve">Are we bidding on both the design and printing together or separate?  </w:t>
      </w:r>
    </w:p>
    <w:p w14:paraId="3EFC24F9" w14:textId="1FEDBBDD" w:rsidR="00E3248A" w:rsidRDefault="00E3248A" w:rsidP="00E3248A">
      <w:pPr>
        <w:pStyle w:val="ListParagraph"/>
      </w:pPr>
      <w:r w:rsidRPr="00495A02">
        <w:rPr>
          <w:b/>
        </w:rPr>
        <w:t>Normally both, however the college may separate</w:t>
      </w:r>
      <w:r>
        <w:t>.</w:t>
      </w:r>
    </w:p>
    <w:p w14:paraId="6A2334B4" w14:textId="77777777" w:rsidR="001617C0" w:rsidRDefault="001617C0" w:rsidP="00E3248A">
      <w:pPr>
        <w:pStyle w:val="ListParagraph"/>
        <w:numPr>
          <w:ilvl w:val="0"/>
          <w:numId w:val="1"/>
        </w:numPr>
      </w:pPr>
      <w:r>
        <w:t>How much business detail is required for history?</w:t>
      </w:r>
    </w:p>
    <w:p w14:paraId="63A9CBD5" w14:textId="1C389CAD" w:rsidR="001617C0" w:rsidRPr="00495A02" w:rsidRDefault="006B4702" w:rsidP="001617C0">
      <w:pPr>
        <w:pStyle w:val="ListParagraph"/>
        <w:rPr>
          <w:b/>
        </w:rPr>
      </w:pPr>
      <w:r>
        <w:rPr>
          <w:b/>
        </w:rPr>
        <w:t>B</w:t>
      </w:r>
      <w:r w:rsidR="001617C0" w:rsidRPr="00495A02">
        <w:rPr>
          <w:b/>
        </w:rPr>
        <w:t xml:space="preserve">asic as possible. </w:t>
      </w:r>
    </w:p>
    <w:p w14:paraId="03FDA08B" w14:textId="77777777" w:rsidR="001617C0" w:rsidRDefault="001617C0" w:rsidP="001617C0">
      <w:pPr>
        <w:pStyle w:val="ListParagraph"/>
        <w:numPr>
          <w:ilvl w:val="0"/>
          <w:numId w:val="1"/>
        </w:numPr>
      </w:pPr>
      <w:r>
        <w:t>How do you see the design?</w:t>
      </w:r>
    </w:p>
    <w:p w14:paraId="3404B922" w14:textId="0BFE8C46" w:rsidR="001617C0" w:rsidRPr="00495A02" w:rsidRDefault="001617C0" w:rsidP="001617C0">
      <w:pPr>
        <w:pStyle w:val="ListParagraph"/>
        <w:rPr>
          <w:b/>
        </w:rPr>
      </w:pPr>
      <w:r w:rsidRPr="00495A02">
        <w:rPr>
          <w:b/>
        </w:rPr>
        <w:t>The photos will be supplies by the college.  It will be under the direction or creativity of the vendor for layout.  The vendor doesn’t have to meet face to face, you can use technolog</w:t>
      </w:r>
      <w:r w:rsidR="006B4702">
        <w:rPr>
          <w:b/>
        </w:rPr>
        <w:t>y such as Skype.</w:t>
      </w:r>
    </w:p>
    <w:p w14:paraId="343F0F84" w14:textId="77777777" w:rsidR="00E3248A" w:rsidRDefault="001E0C35" w:rsidP="001617C0">
      <w:pPr>
        <w:pStyle w:val="ListParagraph"/>
        <w:numPr>
          <w:ilvl w:val="0"/>
          <w:numId w:val="1"/>
        </w:numPr>
      </w:pPr>
      <w:r>
        <w:t xml:space="preserve">What size is the publication? </w:t>
      </w:r>
    </w:p>
    <w:p w14:paraId="7242FD56" w14:textId="3224F282" w:rsidR="001E0C35" w:rsidRPr="00495A02" w:rsidRDefault="001E0C35" w:rsidP="001E0C35">
      <w:pPr>
        <w:pStyle w:val="ListParagraph"/>
        <w:rPr>
          <w:b/>
        </w:rPr>
      </w:pPr>
      <w:r w:rsidRPr="00495A02">
        <w:rPr>
          <w:b/>
        </w:rPr>
        <w:t>There are two sizes</w:t>
      </w:r>
      <w:r w:rsidR="006B4702">
        <w:rPr>
          <w:b/>
        </w:rPr>
        <w:t>. You may suggest other sizes that promote cost savings</w:t>
      </w:r>
      <w:r w:rsidRPr="00495A02">
        <w:rPr>
          <w:b/>
        </w:rPr>
        <w:t>.</w:t>
      </w:r>
      <w:r w:rsidR="006B4702">
        <w:rPr>
          <w:b/>
        </w:rPr>
        <w:t xml:space="preserve">  All sizes will be considered and the same copy print cost standard.</w:t>
      </w:r>
    </w:p>
    <w:p w14:paraId="0EFDC9E6" w14:textId="296499F5" w:rsidR="001E0C35" w:rsidRPr="00495A02" w:rsidRDefault="001E0C35" w:rsidP="001E0C35">
      <w:pPr>
        <w:pStyle w:val="ListParagraph"/>
        <w:numPr>
          <w:ilvl w:val="0"/>
          <w:numId w:val="1"/>
        </w:numPr>
        <w:rPr>
          <w:b/>
        </w:rPr>
      </w:pPr>
      <w:r>
        <w:t xml:space="preserve">How do you handle cost of materials during the timeframe?  </w:t>
      </w:r>
      <w:r w:rsidRPr="00495A02">
        <w:rPr>
          <w:b/>
        </w:rPr>
        <w:t>The paper is usually 50% of the cost</w:t>
      </w:r>
      <w:r>
        <w:t xml:space="preserve"> </w:t>
      </w:r>
      <w:r w:rsidRPr="00495A02">
        <w:rPr>
          <w:b/>
        </w:rPr>
        <w:t>and we can only give a best estimate for 2 years</w:t>
      </w:r>
      <w:r>
        <w:t xml:space="preserve">.  What is driving the cost?  </w:t>
      </w:r>
      <w:r w:rsidRPr="00495A02">
        <w:rPr>
          <w:b/>
        </w:rPr>
        <w:t>China and the environment that dictates where to dispose of paper.</w:t>
      </w:r>
      <w:r w:rsidR="006B4702">
        <w:rPr>
          <w:b/>
        </w:rPr>
        <w:t xml:space="preserve">  Then it’s the freight costs.</w:t>
      </w:r>
    </w:p>
    <w:p w14:paraId="3937478F" w14:textId="2D19F307" w:rsidR="001E0C35" w:rsidRDefault="001E0C35" w:rsidP="001E0C35">
      <w:pPr>
        <w:pStyle w:val="ListParagraph"/>
        <w:numPr>
          <w:ilvl w:val="0"/>
          <w:numId w:val="1"/>
        </w:numPr>
      </w:pPr>
      <w:r>
        <w:t>When is the publication due</w:t>
      </w:r>
      <w:r w:rsidR="006B4702">
        <w:t xml:space="preserve"> in hand</w:t>
      </w:r>
      <w:r>
        <w:t>?</w:t>
      </w:r>
    </w:p>
    <w:p w14:paraId="18C10BF9" w14:textId="1F4393BC" w:rsidR="001E0C35" w:rsidRPr="00495A02" w:rsidRDefault="001E0C35" w:rsidP="001E0C35">
      <w:pPr>
        <w:pStyle w:val="ListParagraph"/>
        <w:rPr>
          <w:b/>
        </w:rPr>
      </w:pPr>
      <w:r w:rsidRPr="00495A02">
        <w:rPr>
          <w:b/>
        </w:rPr>
        <w:t>March 1</w:t>
      </w:r>
      <w:r w:rsidR="006B4702">
        <w:rPr>
          <w:b/>
        </w:rPr>
        <w:t>1</w:t>
      </w:r>
      <w:r w:rsidRPr="00495A02">
        <w:rPr>
          <w:b/>
        </w:rPr>
        <w:t>, 2019</w:t>
      </w:r>
    </w:p>
    <w:p w14:paraId="40F50CD3" w14:textId="77777777" w:rsidR="001E0C35" w:rsidRDefault="00346094" w:rsidP="001E0C35">
      <w:pPr>
        <w:pStyle w:val="ListParagraph"/>
        <w:numPr>
          <w:ilvl w:val="0"/>
          <w:numId w:val="1"/>
        </w:numPr>
      </w:pPr>
      <w:r>
        <w:t>Is this a prevailing wage project?</w:t>
      </w:r>
    </w:p>
    <w:p w14:paraId="13F9CB6E" w14:textId="77777777" w:rsidR="00346094" w:rsidRPr="00495A02" w:rsidRDefault="00346094" w:rsidP="00346094">
      <w:pPr>
        <w:pStyle w:val="ListParagraph"/>
        <w:rPr>
          <w:b/>
        </w:rPr>
      </w:pPr>
      <w:r w:rsidRPr="00495A02">
        <w:rPr>
          <w:b/>
        </w:rPr>
        <w:t>Yes</w:t>
      </w:r>
    </w:p>
    <w:p w14:paraId="1C32C066" w14:textId="6628810E" w:rsidR="006B4702" w:rsidRPr="006B4702" w:rsidRDefault="00346094" w:rsidP="008E70A1">
      <w:pPr>
        <w:pStyle w:val="ListParagraph"/>
        <w:numPr>
          <w:ilvl w:val="0"/>
          <w:numId w:val="1"/>
        </w:numPr>
        <w:rPr>
          <w:b/>
        </w:rPr>
      </w:pPr>
      <w:r>
        <w:t>How was it mailed out last time?</w:t>
      </w:r>
    </w:p>
    <w:p w14:paraId="3AEBE3A2" w14:textId="623905F9" w:rsidR="006B4702" w:rsidRPr="00FD7C2B" w:rsidRDefault="006B4702" w:rsidP="006B4702">
      <w:pPr>
        <w:pStyle w:val="ListParagraph"/>
        <w:rPr>
          <w:b/>
        </w:rPr>
      </w:pPr>
      <w:r w:rsidRPr="00FD7C2B">
        <w:rPr>
          <w:b/>
        </w:rPr>
        <w:t>The print</w:t>
      </w:r>
      <w:r w:rsidR="00FD7C2B">
        <w:rPr>
          <w:b/>
        </w:rPr>
        <w:t xml:space="preserve">er </w:t>
      </w:r>
      <w:r w:rsidR="00DF7206" w:rsidRPr="00FD7C2B">
        <w:rPr>
          <w:b/>
        </w:rPr>
        <w:t xml:space="preserve">is shipped to a mailing facility who </w:t>
      </w:r>
      <w:r w:rsidR="00FD7C2B">
        <w:rPr>
          <w:b/>
        </w:rPr>
        <w:t xml:space="preserve">then </w:t>
      </w:r>
      <w:r w:rsidR="00DF7206" w:rsidRPr="00FD7C2B">
        <w:rPr>
          <w:b/>
        </w:rPr>
        <w:t>mail</w:t>
      </w:r>
      <w:r w:rsidR="001B2546">
        <w:rPr>
          <w:b/>
        </w:rPr>
        <w:t>s</w:t>
      </w:r>
      <w:bookmarkStart w:id="0" w:name="_GoBack"/>
      <w:bookmarkEnd w:id="0"/>
      <w:r w:rsidR="00FD7C2B">
        <w:rPr>
          <w:b/>
        </w:rPr>
        <w:t xml:space="preserve"> </w:t>
      </w:r>
      <w:r w:rsidR="00DF7206" w:rsidRPr="00FD7C2B">
        <w:rPr>
          <w:b/>
        </w:rPr>
        <w:t xml:space="preserve">it to the post offices. </w:t>
      </w:r>
    </w:p>
    <w:p w14:paraId="64D8E986" w14:textId="77777777" w:rsidR="00346094" w:rsidRDefault="00346094" w:rsidP="00346094">
      <w:pPr>
        <w:pStyle w:val="ListParagraph"/>
        <w:numPr>
          <w:ilvl w:val="0"/>
          <w:numId w:val="1"/>
        </w:numPr>
      </w:pPr>
      <w:r>
        <w:t xml:space="preserve">Do you want to stay with the same size?  </w:t>
      </w:r>
    </w:p>
    <w:p w14:paraId="7083AFEA" w14:textId="124CD9C0" w:rsidR="00346094" w:rsidRDefault="00346094" w:rsidP="00346094">
      <w:pPr>
        <w:pStyle w:val="ListParagraph"/>
      </w:pPr>
      <w:r w:rsidRPr="00D36BE0">
        <w:rPr>
          <w:b/>
        </w:rPr>
        <w:t>Not necessarily, the vendor can p</w:t>
      </w:r>
      <w:r w:rsidR="00FD7C2B">
        <w:rPr>
          <w:b/>
        </w:rPr>
        <w:t>ro</w:t>
      </w:r>
      <w:r w:rsidRPr="00D36BE0">
        <w:rPr>
          <w:b/>
        </w:rPr>
        <w:t>pose a different size and it will be considered</w:t>
      </w:r>
      <w:r>
        <w:t>.</w:t>
      </w:r>
    </w:p>
    <w:p w14:paraId="070095FA" w14:textId="77777777" w:rsidR="00346094" w:rsidRDefault="00495A02" w:rsidP="00346094">
      <w:pPr>
        <w:pStyle w:val="ListParagraph"/>
        <w:numPr>
          <w:ilvl w:val="0"/>
          <w:numId w:val="1"/>
        </w:numPr>
      </w:pPr>
      <w:r>
        <w:t>Any exceptions?</w:t>
      </w:r>
    </w:p>
    <w:p w14:paraId="3C8655F0" w14:textId="6F1CCD80" w:rsidR="00495A02" w:rsidRPr="00D36BE0" w:rsidRDefault="00495A02" w:rsidP="00495A02">
      <w:pPr>
        <w:pStyle w:val="ListParagraph"/>
        <w:rPr>
          <w:b/>
        </w:rPr>
      </w:pPr>
      <w:r w:rsidRPr="00D36BE0">
        <w:rPr>
          <w:b/>
        </w:rPr>
        <w:t xml:space="preserve">We will need the contact information on </w:t>
      </w:r>
      <w:r w:rsidR="00FD7C2B">
        <w:rPr>
          <w:b/>
        </w:rPr>
        <w:t>3</w:t>
      </w:r>
      <w:r w:rsidR="00FD7C2B" w:rsidRPr="00FD7C2B">
        <w:rPr>
          <w:b/>
          <w:vertAlign w:val="superscript"/>
        </w:rPr>
        <w:t>rd</w:t>
      </w:r>
      <w:r w:rsidR="00FD7C2B">
        <w:rPr>
          <w:b/>
        </w:rPr>
        <w:t xml:space="preserve"> parties</w:t>
      </w:r>
      <w:r w:rsidRPr="00D36BE0">
        <w:rPr>
          <w:b/>
        </w:rPr>
        <w:t xml:space="preserve"> working with your company as part of this project.  </w:t>
      </w:r>
    </w:p>
    <w:p w14:paraId="089BA1EC" w14:textId="77777777" w:rsidR="00495A02" w:rsidRDefault="00495A02" w:rsidP="00495A02">
      <w:pPr>
        <w:pStyle w:val="ListParagraph"/>
        <w:numPr>
          <w:ilvl w:val="0"/>
          <w:numId w:val="1"/>
        </w:numPr>
      </w:pPr>
      <w:r>
        <w:t>How many copies did your print?</w:t>
      </w:r>
    </w:p>
    <w:p w14:paraId="559F8405" w14:textId="0A123E64" w:rsidR="00495A02" w:rsidRPr="00D36BE0" w:rsidRDefault="00495A02" w:rsidP="00495A02">
      <w:pPr>
        <w:pStyle w:val="ListParagraph"/>
        <w:rPr>
          <w:b/>
        </w:rPr>
      </w:pPr>
      <w:r w:rsidRPr="00D36BE0">
        <w:rPr>
          <w:b/>
        </w:rPr>
        <w:t xml:space="preserve">40,000 which 38,719 copies was saturation mail </w:t>
      </w:r>
      <w:r w:rsidR="00FD7C2B">
        <w:rPr>
          <w:b/>
        </w:rPr>
        <w:t xml:space="preserve">within the college’s district </w:t>
      </w:r>
      <w:r w:rsidRPr="00D36BE0">
        <w:rPr>
          <w:b/>
        </w:rPr>
        <w:t xml:space="preserve">and the rest was mailed to the college. The zip codes can be provided.  </w:t>
      </w:r>
      <w:r w:rsidR="00FD7C2B">
        <w:rPr>
          <w:b/>
        </w:rPr>
        <w:t>A</w:t>
      </w:r>
      <w:r w:rsidRPr="00D36BE0">
        <w:rPr>
          <w:b/>
        </w:rPr>
        <w:t xml:space="preserve"> mailing list is provided by the</w:t>
      </w:r>
      <w:r w:rsidR="00FD7C2B">
        <w:rPr>
          <w:b/>
        </w:rPr>
        <w:t xml:space="preserve"> </w:t>
      </w:r>
      <w:r w:rsidR="00FD7C2B" w:rsidRPr="00FD7C2B">
        <w:rPr>
          <w:b/>
        </w:rPr>
        <w:t>Carl Sandburg College</w:t>
      </w:r>
      <w:r w:rsidRPr="00D36BE0">
        <w:rPr>
          <w:b/>
        </w:rPr>
        <w:t xml:space="preserve"> Foundation </w:t>
      </w:r>
      <w:r w:rsidR="00FD7C2B">
        <w:rPr>
          <w:b/>
        </w:rPr>
        <w:t>in addition to the saturation mail.  De-duping is required.</w:t>
      </w:r>
      <w:r w:rsidRPr="00D36BE0">
        <w:rPr>
          <w:b/>
        </w:rPr>
        <w:t xml:space="preserve"> </w:t>
      </w:r>
    </w:p>
    <w:p w14:paraId="639890E0" w14:textId="288C9D36" w:rsidR="00495A02" w:rsidRDefault="00495A02" w:rsidP="00495A02">
      <w:pPr>
        <w:pStyle w:val="ListParagraph"/>
        <w:numPr>
          <w:ilvl w:val="0"/>
          <w:numId w:val="1"/>
        </w:numPr>
      </w:pPr>
      <w:r>
        <w:t>I</w:t>
      </w:r>
      <w:r w:rsidR="00FD7C2B">
        <w:t>s it possible to get the design portion and not the printing?</w:t>
      </w:r>
    </w:p>
    <w:p w14:paraId="6EFAD224" w14:textId="77777777" w:rsidR="00495A02" w:rsidRPr="00D36BE0" w:rsidRDefault="00495A02" w:rsidP="00495A02">
      <w:pPr>
        <w:pStyle w:val="ListParagraph"/>
        <w:rPr>
          <w:b/>
        </w:rPr>
      </w:pPr>
      <w:r w:rsidRPr="00D36BE0">
        <w:rPr>
          <w:b/>
        </w:rPr>
        <w:t>Yes.</w:t>
      </w:r>
    </w:p>
    <w:p w14:paraId="275C9715" w14:textId="77777777" w:rsidR="00346094" w:rsidRDefault="00346094" w:rsidP="00346094">
      <w:pPr>
        <w:pStyle w:val="ListParagraph"/>
      </w:pPr>
    </w:p>
    <w:p w14:paraId="261CB89A" w14:textId="77777777" w:rsidR="00346094" w:rsidRDefault="00346094" w:rsidP="00346094">
      <w:pPr>
        <w:pStyle w:val="ListParagraph"/>
      </w:pPr>
    </w:p>
    <w:p w14:paraId="36E2B9B9" w14:textId="77777777" w:rsidR="00346094" w:rsidRDefault="00346094" w:rsidP="00346094">
      <w:pPr>
        <w:pStyle w:val="ListParagraph"/>
      </w:pPr>
    </w:p>
    <w:p w14:paraId="32FBB684" w14:textId="77777777" w:rsidR="001E0C35" w:rsidRDefault="001E0C35" w:rsidP="001E0C35">
      <w:pPr>
        <w:pStyle w:val="ListParagraph"/>
      </w:pPr>
    </w:p>
    <w:sectPr w:rsidR="001E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658F"/>
    <w:multiLevelType w:val="hybridMultilevel"/>
    <w:tmpl w:val="089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8A"/>
    <w:rsid w:val="001617C0"/>
    <w:rsid w:val="001B2546"/>
    <w:rsid w:val="001E0C35"/>
    <w:rsid w:val="00346094"/>
    <w:rsid w:val="00495A02"/>
    <w:rsid w:val="0065037D"/>
    <w:rsid w:val="006B4702"/>
    <w:rsid w:val="00776551"/>
    <w:rsid w:val="00D36BE0"/>
    <w:rsid w:val="00DF7206"/>
    <w:rsid w:val="00E3248A"/>
    <w:rsid w:val="00FD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41E4"/>
  <w15:chartTrackingRefBased/>
  <w15:docId w15:val="{C0787C2A-E2A9-4C92-A543-39E31E3D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Smith</dc:creator>
  <cp:keywords/>
  <dc:description/>
  <cp:lastModifiedBy>Darlene Smith</cp:lastModifiedBy>
  <cp:revision>3</cp:revision>
  <dcterms:created xsi:type="dcterms:W3CDTF">2018-10-23T19:46:00Z</dcterms:created>
  <dcterms:modified xsi:type="dcterms:W3CDTF">2018-10-25T14:51:00Z</dcterms:modified>
</cp:coreProperties>
</file>